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42" w:rsidRDefault="00E6306E" w:rsidP="00C1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6E">
        <w:rPr>
          <w:rFonts w:ascii="Times New Roman" w:hAnsi="Times New Roman" w:cs="Times New Roman"/>
          <w:b/>
          <w:sz w:val="24"/>
          <w:szCs w:val="24"/>
        </w:rPr>
        <w:t>Справка</w:t>
      </w:r>
      <w:r w:rsidR="00147D47">
        <w:rPr>
          <w:rFonts w:ascii="Times New Roman" w:hAnsi="Times New Roman" w:cs="Times New Roman"/>
          <w:b/>
          <w:sz w:val="24"/>
          <w:szCs w:val="24"/>
        </w:rPr>
        <w:t>-1</w:t>
      </w:r>
      <w:r w:rsidRPr="00E63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06E" w:rsidRDefault="00E6306E" w:rsidP="00C1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6E">
        <w:rPr>
          <w:rFonts w:ascii="Times New Roman" w:hAnsi="Times New Roman" w:cs="Times New Roman"/>
          <w:b/>
          <w:sz w:val="24"/>
          <w:szCs w:val="24"/>
        </w:rPr>
        <w:t>по результатам проверки достоверности сведений ФГИ</w:t>
      </w:r>
    </w:p>
    <w:p w:rsidR="00C16B42" w:rsidRDefault="00C16B42" w:rsidP="00C16B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детсадам, находящимся в государственной собственности и используемых не по назначению </w:t>
      </w:r>
    </w:p>
    <w:p w:rsidR="00E6306E" w:rsidRDefault="00E6306E">
      <w:pPr>
        <w:rPr>
          <w:rFonts w:ascii="Times New Roman" w:hAnsi="Times New Roman" w:cs="Times New Roman"/>
          <w:sz w:val="24"/>
          <w:szCs w:val="24"/>
        </w:rPr>
      </w:pPr>
    </w:p>
    <w:p w:rsidR="00BD0F14" w:rsidRDefault="00E6306E" w:rsidP="00C16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06E">
        <w:rPr>
          <w:rFonts w:ascii="Times New Roman" w:hAnsi="Times New Roman" w:cs="Times New Roman"/>
          <w:sz w:val="24"/>
          <w:szCs w:val="24"/>
        </w:rPr>
        <w:t xml:space="preserve">  </w:t>
      </w:r>
      <w:r w:rsidR="00384A99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ЖК КР №3316 в сведениях ФУГИ от 10.11.2014 г. исх.№08-4014, предоставленных в </w:t>
      </w:r>
      <w:proofErr w:type="spellStart"/>
      <w:r w:rsidR="00384A99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38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99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384A99">
        <w:rPr>
          <w:rFonts w:ascii="Times New Roman" w:hAnsi="Times New Roman" w:cs="Times New Roman"/>
          <w:sz w:val="24"/>
          <w:szCs w:val="24"/>
        </w:rPr>
        <w:t xml:space="preserve"> КР (приложение 1) в государственной собственности находится </w:t>
      </w:r>
      <w:r w:rsidR="00384A99" w:rsidRPr="00F638B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84A99">
        <w:rPr>
          <w:rFonts w:ascii="Times New Roman" w:hAnsi="Times New Roman" w:cs="Times New Roman"/>
          <w:b/>
          <w:sz w:val="24"/>
          <w:szCs w:val="24"/>
        </w:rPr>
        <w:t>ДОО по г. Бишкек</w:t>
      </w:r>
      <w:r w:rsidR="00384A99">
        <w:rPr>
          <w:rFonts w:ascii="Times New Roman" w:hAnsi="Times New Roman" w:cs="Times New Roman"/>
          <w:sz w:val="24"/>
          <w:szCs w:val="24"/>
        </w:rPr>
        <w:t>, используемых не по назначению</w:t>
      </w:r>
      <w:r w:rsidR="00600237">
        <w:rPr>
          <w:rFonts w:ascii="Times New Roman" w:hAnsi="Times New Roman" w:cs="Times New Roman"/>
          <w:sz w:val="24"/>
          <w:szCs w:val="24"/>
        </w:rPr>
        <w:t>.</w:t>
      </w:r>
    </w:p>
    <w:p w:rsidR="008C5152" w:rsidRDefault="00600237" w:rsidP="00C16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99" w:rsidRDefault="00600237" w:rsidP="00C16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выезда на место выяснено:</w:t>
      </w:r>
    </w:p>
    <w:p w:rsidR="00BD0F14" w:rsidRDefault="00BD0F14" w:rsidP="00A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7729"/>
      </w:tblGrid>
      <w:tr w:rsidR="00A84934" w:rsidRPr="005E27AF" w:rsidTr="00573822">
        <w:tc>
          <w:tcPr>
            <w:tcW w:w="704" w:type="dxa"/>
          </w:tcPr>
          <w:p w:rsidR="00A84934" w:rsidRPr="005E27AF" w:rsidRDefault="00A84934" w:rsidP="005E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84934" w:rsidRPr="005E27AF" w:rsidRDefault="00A84934" w:rsidP="005E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Адрес детского сада</w:t>
            </w:r>
          </w:p>
        </w:tc>
        <w:tc>
          <w:tcPr>
            <w:tcW w:w="3327" w:type="dxa"/>
          </w:tcPr>
          <w:p w:rsidR="00A84934" w:rsidRPr="005E27AF" w:rsidRDefault="005E27AF" w:rsidP="005E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</w:t>
            </w:r>
            <w:r w:rsidR="00A84934"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ющиес</w:t>
            </w:r>
            <w:r w:rsidR="00A84934"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я в здани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  <w:tc>
          <w:tcPr>
            <w:tcW w:w="7729" w:type="dxa"/>
          </w:tcPr>
          <w:p w:rsidR="00A84934" w:rsidRPr="005E27AF" w:rsidRDefault="00A84934" w:rsidP="005E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4934" w:rsidRPr="00A84934" w:rsidTr="00573822">
        <w:tc>
          <w:tcPr>
            <w:tcW w:w="14737" w:type="dxa"/>
            <w:gridSpan w:val="4"/>
          </w:tcPr>
          <w:p w:rsidR="00A84934" w:rsidRPr="00A84934" w:rsidRDefault="00A84934" w:rsidP="00A8493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34">
              <w:rPr>
                <w:rFonts w:ascii="Times New Roman" w:hAnsi="Times New Roman" w:cs="Times New Roman"/>
                <w:b/>
                <w:sz w:val="24"/>
                <w:szCs w:val="24"/>
              </w:rPr>
              <w:t>Здания детских садов, в которых расположены государственные учреждения</w:t>
            </w:r>
          </w:p>
        </w:tc>
      </w:tr>
      <w:tr w:rsidR="00A84934" w:rsidTr="00573822">
        <w:tc>
          <w:tcPr>
            <w:tcW w:w="704" w:type="dxa"/>
          </w:tcPr>
          <w:p w:rsidR="00A84934" w:rsidRP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A84934" w:rsidRDefault="005E27AF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7, мкр.6, д.27</w:t>
            </w:r>
          </w:p>
        </w:tc>
        <w:tc>
          <w:tcPr>
            <w:tcW w:w="3327" w:type="dxa"/>
          </w:tcPr>
          <w:p w:rsid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7729" w:type="dxa"/>
          </w:tcPr>
          <w:p w:rsid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34" w:rsidTr="00573822">
        <w:tc>
          <w:tcPr>
            <w:tcW w:w="704" w:type="dxa"/>
          </w:tcPr>
          <w:p w:rsidR="00A84934" w:rsidRP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A84934" w:rsidRDefault="00A84934" w:rsidP="00A8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146, мкр.10, д.29</w:t>
            </w:r>
          </w:p>
        </w:tc>
        <w:tc>
          <w:tcPr>
            <w:tcW w:w="3327" w:type="dxa"/>
          </w:tcPr>
          <w:p w:rsidR="00A84934" w:rsidRDefault="00A84934" w:rsidP="0020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УГНС </w:t>
            </w:r>
            <w:r w:rsidR="002059C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proofErr w:type="spellStart"/>
            <w:r w:rsidR="002059C8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7729" w:type="dxa"/>
          </w:tcPr>
          <w:p w:rsid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C8" w:rsidTr="002059C8">
        <w:tc>
          <w:tcPr>
            <w:tcW w:w="704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166, ул. Ала-Арчинская</w:t>
            </w:r>
          </w:p>
        </w:tc>
        <w:tc>
          <w:tcPr>
            <w:tcW w:w="3327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УГНС Ленинского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7729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34" w:rsidTr="00573822">
        <w:tc>
          <w:tcPr>
            <w:tcW w:w="704" w:type="dxa"/>
          </w:tcPr>
          <w:p w:rsidR="00A84934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147, ул. Токтогула, д.228</w:t>
            </w:r>
          </w:p>
        </w:tc>
        <w:tc>
          <w:tcPr>
            <w:tcW w:w="3327" w:type="dxa"/>
          </w:tcPr>
          <w:p w:rsidR="00A84934" w:rsidRDefault="00A84934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агентство по охране окружающей среды</w:t>
            </w:r>
          </w:p>
        </w:tc>
        <w:tc>
          <w:tcPr>
            <w:tcW w:w="7729" w:type="dxa"/>
          </w:tcPr>
          <w:p w:rsidR="005E27AF" w:rsidRDefault="00A84934" w:rsidP="0020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Однако, территория детсада сокращена в два раза за счет незаконно построенного многоэтажного жилого дома с южной стороны детсада. Адрес нового дома </w:t>
            </w:r>
            <w:r w:rsidR="002059C8">
              <w:rPr>
                <w:rFonts w:ascii="Times New Roman" w:hAnsi="Times New Roman" w:cs="Times New Roman"/>
                <w:sz w:val="24"/>
                <w:szCs w:val="24"/>
              </w:rPr>
              <w:t>Токтогула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228/1.  </w:t>
            </w:r>
          </w:p>
          <w:p w:rsidR="00A84934" w:rsidRDefault="002059C8" w:rsidP="0020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2059C8">
              <w:rPr>
                <w:rFonts w:ascii="Times New Roman" w:hAnsi="Times New Roman" w:cs="Times New Roman"/>
                <w:b/>
                <w:sz w:val="24"/>
                <w:szCs w:val="24"/>
              </w:rPr>
              <w:t>кто и когда отдал земельный участок под строительство?</w:t>
            </w:r>
          </w:p>
        </w:tc>
      </w:tr>
      <w:tr w:rsidR="002059C8" w:rsidTr="002059C8">
        <w:tc>
          <w:tcPr>
            <w:tcW w:w="704" w:type="dxa"/>
          </w:tcPr>
          <w:p w:rsidR="002059C8" w:rsidRPr="00573822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161, мкр.6, д.140</w:t>
            </w:r>
          </w:p>
        </w:tc>
        <w:tc>
          <w:tcPr>
            <w:tcW w:w="3327" w:type="dxa"/>
          </w:tcPr>
          <w:p w:rsidR="002059C8" w:rsidRDefault="002059C8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7729" w:type="dxa"/>
          </w:tcPr>
          <w:p w:rsidR="005E27AF" w:rsidRDefault="00220A42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9C8">
              <w:rPr>
                <w:rFonts w:ascii="Times New Roman" w:hAnsi="Times New Roman" w:cs="Times New Roman"/>
                <w:sz w:val="24"/>
                <w:szCs w:val="24"/>
              </w:rPr>
              <w:t xml:space="preserve">дрес указан неверный, фактический адрес - дом №23/1, располагается лицей </w:t>
            </w:r>
            <w:proofErr w:type="spellStart"/>
            <w:r w:rsidR="002059C8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="0020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9C8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proofErr w:type="spellEnd"/>
            <w:r w:rsidR="00205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059C8">
              <w:rPr>
                <w:rFonts w:ascii="Times New Roman" w:hAnsi="Times New Roman" w:cs="Times New Roman"/>
                <w:sz w:val="24"/>
                <w:szCs w:val="24"/>
              </w:rPr>
              <w:t>кого университета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9C8" w:rsidRDefault="005E27AF" w:rsidP="005F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кто, на основании каких документов передал д/с этому ВУЗу?</w:t>
            </w:r>
          </w:p>
        </w:tc>
      </w:tr>
      <w:tr w:rsidR="00A84934" w:rsidTr="00573822">
        <w:tc>
          <w:tcPr>
            <w:tcW w:w="14737" w:type="dxa"/>
            <w:gridSpan w:val="4"/>
          </w:tcPr>
          <w:p w:rsidR="00A84934" w:rsidRPr="00A84934" w:rsidRDefault="002059C8" w:rsidP="00A84934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 детских садов, в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A8493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расположены государственные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отданы коммерческим организациям</w:t>
            </w: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175,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д.158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«Электрические сети»</w:t>
            </w:r>
          </w:p>
        </w:tc>
        <w:tc>
          <w:tcPr>
            <w:tcW w:w="7729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используется по назначению, однако фактически находится в частной собственности ОАО «Электрические сети». Информация подтверждается письмом</w:t>
            </w:r>
            <w:r w:rsidRPr="0058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ФУГИ </w:t>
            </w:r>
            <w:r w:rsidRPr="005859BF">
              <w:rPr>
                <w:rFonts w:ascii="Times New Roman" w:hAnsi="Times New Roman" w:cs="Times New Roman"/>
                <w:sz w:val="24"/>
                <w:szCs w:val="24"/>
              </w:rPr>
              <w:t xml:space="preserve">в ОФ «Наше право» от 18.04.2016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-1, ул. Чапаева, д.2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 Славянский университет</w:t>
            </w:r>
          </w:p>
        </w:tc>
        <w:tc>
          <w:tcPr>
            <w:tcW w:w="7729" w:type="dxa"/>
          </w:tcPr>
          <w:p w:rsidR="00220A42" w:rsidRDefault="00573822" w:rsidP="002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КРСУ передан в частную собственность не один детсад, а два рядом стоящих детсада, каждый из которых рассчитан был на проектную вместимость по 280 мест, итого на 560 мест. Адрес не соответствует.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детсад № 50 имеет адрес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E27AF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34а, детсад №49 имеет адрес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E27AF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31/5. По информации ФУГИ указано, что перестройка 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приостановлена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>, что не соответствует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Фактически перестройка завершена. Оба детсада используются как учебны</w:t>
            </w:r>
            <w:r w:rsidR="005E27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медфакультета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поликлиника</w:t>
            </w:r>
            <w:r w:rsidR="00220A42">
              <w:rPr>
                <w:rFonts w:ascii="Times New Roman" w:hAnsi="Times New Roman" w:cs="Times New Roman"/>
                <w:sz w:val="24"/>
                <w:szCs w:val="24"/>
              </w:rPr>
              <w:t xml:space="preserve"> КРСУ. </w:t>
            </w:r>
          </w:p>
          <w:p w:rsidR="00573822" w:rsidRDefault="00220A42" w:rsidP="002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каких документов данные здания д/с были переданы КРСУ, каков статус этих зданий, являются ли они собственностью КРСУ или сданы в аренду КРСУ?</w:t>
            </w:r>
            <w:r w:rsidR="0057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934" w:rsidTr="00573822">
        <w:tc>
          <w:tcPr>
            <w:tcW w:w="704" w:type="dxa"/>
          </w:tcPr>
          <w:p w:rsidR="00A84934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</w:tcPr>
          <w:p w:rsidR="00A84934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№ 68,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327" w:type="dxa"/>
          </w:tcPr>
          <w:p w:rsidR="00A84934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9" w:type="dxa"/>
          </w:tcPr>
          <w:p w:rsidR="00220A4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2009 года здание детсада незаконно снесено строительной компанией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На месте детсада построен и введен в эксплуатацию жилой многоэтажный дом.</w:t>
            </w:r>
            <w:r w:rsidR="0022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934" w:rsidRDefault="00220A4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каких документов д/с перешел в собственность </w:t>
            </w:r>
            <w:proofErr w:type="spellStart"/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>Экспострой</w:t>
            </w:r>
            <w:proofErr w:type="spellEnd"/>
            <w:r w:rsidRPr="00220A42">
              <w:rPr>
                <w:rFonts w:ascii="Times New Roman" w:hAnsi="Times New Roman" w:cs="Times New Roman"/>
                <w:b/>
                <w:sz w:val="24"/>
                <w:szCs w:val="24"/>
              </w:rPr>
              <w:t>» и был снесен для застройки коммерческим жильем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73822" w:rsidTr="00573822">
        <w:tc>
          <w:tcPr>
            <w:tcW w:w="704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б/н, ул. Токтогула, д.228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КНР</w:t>
            </w:r>
          </w:p>
        </w:tc>
        <w:tc>
          <w:tcPr>
            <w:tcW w:w="7729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КНР не расположено по указанному адресу.</w:t>
            </w:r>
          </w:p>
          <w:p w:rsidR="005E27AF" w:rsidRDefault="005E27AF" w:rsidP="005E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5E27AF">
              <w:rPr>
                <w:rFonts w:ascii="Times New Roman" w:hAnsi="Times New Roman" w:cs="Times New Roman"/>
                <w:b/>
                <w:sz w:val="24"/>
                <w:szCs w:val="24"/>
              </w:rPr>
              <w:t>что в этом здании расположено?</w:t>
            </w:r>
          </w:p>
        </w:tc>
      </w:tr>
      <w:tr w:rsidR="00573822" w:rsidTr="00573822">
        <w:tc>
          <w:tcPr>
            <w:tcW w:w="704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детсад № б/н, мкр.11, д.10/1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техакадемия</w:t>
            </w:r>
            <w:proofErr w:type="spellEnd"/>
          </w:p>
        </w:tc>
        <w:tc>
          <w:tcPr>
            <w:tcW w:w="7729" w:type="dxa"/>
          </w:tcPr>
          <w:p w:rsidR="00573822" w:rsidRDefault="005E27AF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нет.</w:t>
            </w:r>
          </w:p>
        </w:tc>
      </w:tr>
      <w:tr w:rsidR="00573822" w:rsidRPr="00573822" w:rsidTr="00DB7FBB">
        <w:tc>
          <w:tcPr>
            <w:tcW w:w="14737" w:type="dxa"/>
            <w:gridSpan w:val="4"/>
          </w:tcPr>
          <w:p w:rsidR="00573822" w:rsidRPr="00573822" w:rsidRDefault="005E27AF" w:rsidP="0057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bookmarkStart w:id="0" w:name="_GoBack"/>
            <w:bookmarkEnd w:id="0"/>
            <w:r w:rsidR="00573822" w:rsidRPr="00573822">
              <w:rPr>
                <w:rFonts w:ascii="Times New Roman" w:hAnsi="Times New Roman" w:cs="Times New Roman"/>
                <w:b/>
                <w:sz w:val="24"/>
                <w:szCs w:val="24"/>
              </w:rPr>
              <w:t>Здания детских садов, не указанных ФУГИ, но в которых располагаются государственные органы</w:t>
            </w: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3822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73822"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 w:rsidR="00573822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Октябрьского района</w:t>
            </w:r>
          </w:p>
        </w:tc>
        <w:tc>
          <w:tcPr>
            <w:tcW w:w="7729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3822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22">
              <w:rPr>
                <w:rFonts w:ascii="Times New Roman" w:hAnsi="Times New Roman" w:cs="Times New Roman"/>
                <w:sz w:val="24"/>
                <w:szCs w:val="24"/>
              </w:rPr>
              <w:t>ул. Панфилова, 12/1.</w:t>
            </w:r>
          </w:p>
        </w:tc>
        <w:tc>
          <w:tcPr>
            <w:tcW w:w="3327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РУВД Первомайского района</w:t>
            </w:r>
          </w:p>
        </w:tc>
        <w:tc>
          <w:tcPr>
            <w:tcW w:w="7729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3822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73822"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 w:rsidR="00573822">
              <w:rPr>
                <w:rFonts w:ascii="Times New Roman" w:hAnsi="Times New Roman" w:cs="Times New Roman"/>
                <w:sz w:val="24"/>
                <w:szCs w:val="24"/>
              </w:rPr>
              <w:t>, 193</w:t>
            </w:r>
          </w:p>
        </w:tc>
        <w:tc>
          <w:tcPr>
            <w:tcW w:w="3327" w:type="dxa"/>
          </w:tcPr>
          <w:p w:rsidR="00573822" w:rsidRDefault="002059C8" w:rsidP="002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УГНС </w:t>
            </w:r>
            <w:r w:rsidR="00220A42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7729" w:type="dxa"/>
          </w:tcPr>
          <w:p w:rsidR="00573822" w:rsidRDefault="002059C8" w:rsidP="002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Сгоревшее здание, где располагалось УГНС </w:t>
            </w:r>
            <w:r w:rsidR="00220A42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573822" w:rsidTr="00573822">
        <w:tc>
          <w:tcPr>
            <w:tcW w:w="704" w:type="dxa"/>
          </w:tcPr>
          <w:p w:rsidR="00573822" w:rsidRP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3822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№?,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Шакирова, 4</w:t>
            </w:r>
          </w:p>
        </w:tc>
        <w:tc>
          <w:tcPr>
            <w:tcW w:w="3327" w:type="dxa"/>
          </w:tcPr>
          <w:p w:rsidR="00573822" w:rsidRDefault="002059C8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гематологическая городская клиническая больница</w:t>
            </w:r>
          </w:p>
        </w:tc>
        <w:tc>
          <w:tcPr>
            <w:tcW w:w="7729" w:type="dxa"/>
          </w:tcPr>
          <w:p w:rsidR="00573822" w:rsidRDefault="00573822" w:rsidP="001D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822" w:rsidRDefault="00573822" w:rsidP="00573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822" w:rsidRDefault="00573822" w:rsidP="00573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934" w:rsidRPr="00E6306E" w:rsidRDefault="00A84934" w:rsidP="00573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4934" w:rsidRPr="00E6306E" w:rsidSect="005738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07FF"/>
    <w:multiLevelType w:val="hybridMultilevel"/>
    <w:tmpl w:val="0176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FD"/>
    <w:rsid w:val="00147D47"/>
    <w:rsid w:val="00176AB9"/>
    <w:rsid w:val="001D1D32"/>
    <w:rsid w:val="002059C8"/>
    <w:rsid w:val="00220A42"/>
    <w:rsid w:val="00221D40"/>
    <w:rsid w:val="00237092"/>
    <w:rsid w:val="00384A99"/>
    <w:rsid w:val="003D2EC3"/>
    <w:rsid w:val="003E7551"/>
    <w:rsid w:val="003F5E42"/>
    <w:rsid w:val="00573822"/>
    <w:rsid w:val="005E27AF"/>
    <w:rsid w:val="00600237"/>
    <w:rsid w:val="007B5EC0"/>
    <w:rsid w:val="008C5152"/>
    <w:rsid w:val="00947C8D"/>
    <w:rsid w:val="00A84934"/>
    <w:rsid w:val="00AA5CFF"/>
    <w:rsid w:val="00AF0A4D"/>
    <w:rsid w:val="00BA7EFD"/>
    <w:rsid w:val="00BD0F14"/>
    <w:rsid w:val="00C16B42"/>
    <w:rsid w:val="00E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F382-C6F9-4C65-BDD3-CAD3180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2E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2E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2E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2E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2E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E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8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Наше Право Биздин Укук</dc:creator>
  <cp:keywords/>
  <dc:description/>
  <cp:lastModifiedBy>Danito Salieri</cp:lastModifiedBy>
  <cp:revision>10</cp:revision>
  <dcterms:created xsi:type="dcterms:W3CDTF">2016-09-06T14:03:00Z</dcterms:created>
  <dcterms:modified xsi:type="dcterms:W3CDTF">2016-09-13T17:47:00Z</dcterms:modified>
</cp:coreProperties>
</file>